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42" w:rsidRDefault="00954C42" w:rsidP="00954C42">
      <w:pPr>
        <w:jc w:val="center"/>
        <w:rPr>
          <w:rFonts w:ascii="宋体" w:hAnsi="宋体" w:hint="eastAsia"/>
          <w:b/>
          <w:sz w:val="44"/>
          <w:szCs w:val="44"/>
        </w:rPr>
      </w:pPr>
      <w:r w:rsidRPr="00A76822">
        <w:rPr>
          <w:rFonts w:ascii="宋体" w:hAnsi="宋体" w:hint="eastAsia"/>
          <w:b/>
          <w:sz w:val="44"/>
          <w:szCs w:val="44"/>
        </w:rPr>
        <w:t>因公出访事项变更申请表</w:t>
      </w:r>
    </w:p>
    <w:p w:rsidR="00AB4BE9" w:rsidRDefault="00AB4BE9" w:rsidP="00954C42">
      <w:pPr>
        <w:jc w:val="center"/>
        <w:rPr>
          <w:rFonts w:ascii="宋体" w:hAnsi="宋体" w:hint="eastAsia"/>
          <w:b/>
          <w:sz w:val="44"/>
          <w:szCs w:val="44"/>
        </w:rPr>
      </w:pPr>
      <w:bookmarkStart w:id="0" w:name="_GoBack"/>
      <w:bookmarkEnd w:id="0"/>
    </w:p>
    <w:tbl>
      <w:tblPr>
        <w:tblW w:w="8931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1560"/>
        <w:gridCol w:w="1984"/>
        <w:gridCol w:w="2835"/>
      </w:tblGrid>
      <w:tr w:rsidR="00954C42" w:rsidTr="00960D32">
        <w:trPr>
          <w:trHeight w:val="569"/>
        </w:trPr>
        <w:tc>
          <w:tcPr>
            <w:tcW w:w="1277" w:type="dxa"/>
            <w:shd w:val="clear" w:color="auto" w:fill="auto"/>
            <w:vAlign w:val="center"/>
          </w:tcPr>
          <w:p w:rsidR="00954C42" w:rsidRPr="006750D7" w:rsidRDefault="00954C42" w:rsidP="00960D3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54C42" w:rsidRPr="006750D7" w:rsidRDefault="00954C42" w:rsidP="00960D32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4C42" w:rsidRPr="006750D7" w:rsidRDefault="00954C42" w:rsidP="00960D3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所在单位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4C42" w:rsidRPr="006750D7" w:rsidRDefault="00954C42" w:rsidP="00960D32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954C42" w:rsidTr="00960D32">
        <w:trPr>
          <w:trHeight w:val="407"/>
        </w:trPr>
        <w:tc>
          <w:tcPr>
            <w:tcW w:w="1277" w:type="dxa"/>
            <w:shd w:val="clear" w:color="auto" w:fill="auto"/>
            <w:vAlign w:val="center"/>
          </w:tcPr>
          <w:p w:rsidR="00954C42" w:rsidRPr="006750D7" w:rsidRDefault="00954C42" w:rsidP="00960D32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出访时间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54C42" w:rsidRPr="006750D7" w:rsidRDefault="00954C42" w:rsidP="00960D32">
            <w:pPr>
              <w:rPr>
                <w:rFonts w:ascii="等线" w:eastAsia="等线" w:hAnsi="等线" w:cs="等线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4C42" w:rsidRPr="006750D7" w:rsidRDefault="00954C42" w:rsidP="00960D32">
            <w:pPr>
              <w:rPr>
                <w:rFonts w:ascii="宋体" w:hAnsi="宋体" w:cs="等线" w:hint="eastAsia"/>
                <w:sz w:val="24"/>
              </w:rPr>
            </w:pPr>
            <w:r w:rsidRPr="006750D7">
              <w:rPr>
                <w:rFonts w:ascii="宋体" w:hAnsi="宋体" w:cs="等线" w:hint="eastAsia"/>
                <w:sz w:val="24"/>
              </w:rPr>
              <w:t>出访</w:t>
            </w:r>
            <w:r w:rsidRPr="006750D7">
              <w:rPr>
                <w:rFonts w:ascii="宋体" w:hAnsi="宋体" w:cs="等线"/>
                <w:sz w:val="24"/>
              </w:rPr>
              <w:t>国家</w:t>
            </w:r>
            <w:r w:rsidRPr="006750D7">
              <w:rPr>
                <w:rFonts w:ascii="宋体" w:hAnsi="宋体" w:cs="等线" w:hint="eastAsia"/>
                <w:sz w:val="24"/>
              </w:rPr>
              <w:t>/地</w:t>
            </w:r>
            <w:r w:rsidRPr="006750D7">
              <w:rPr>
                <w:rFonts w:ascii="宋体" w:hAnsi="宋体" w:cs="等线"/>
                <w:sz w:val="24"/>
              </w:rPr>
              <w:t>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4C42" w:rsidRPr="006750D7" w:rsidRDefault="00954C42" w:rsidP="00960D32">
            <w:pPr>
              <w:rPr>
                <w:rFonts w:ascii="等线" w:eastAsia="等线" w:hAnsi="等线" w:cs="等线"/>
                <w:sz w:val="24"/>
              </w:rPr>
            </w:pPr>
          </w:p>
        </w:tc>
      </w:tr>
      <w:tr w:rsidR="00954C42" w:rsidTr="00960D32">
        <w:trPr>
          <w:trHeight w:val="619"/>
        </w:trPr>
        <w:tc>
          <w:tcPr>
            <w:tcW w:w="1277" w:type="dxa"/>
            <w:shd w:val="clear" w:color="auto" w:fill="auto"/>
            <w:vAlign w:val="center"/>
          </w:tcPr>
          <w:p w:rsidR="00954C42" w:rsidRPr="006750D7" w:rsidRDefault="00954C42" w:rsidP="00960D3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出访任务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:rsidR="00954C42" w:rsidRPr="006750D7" w:rsidRDefault="00954C42" w:rsidP="00960D32">
            <w:pPr>
              <w:rPr>
                <w:rFonts w:ascii="宋体" w:hAnsi="宋体"/>
                <w:kern w:val="0"/>
                <w:sz w:val="24"/>
              </w:rPr>
            </w:pPr>
          </w:p>
        </w:tc>
      </w:tr>
      <w:tr w:rsidR="00954C42" w:rsidTr="00960D32">
        <w:trPr>
          <w:trHeight w:val="685"/>
        </w:trPr>
        <w:tc>
          <w:tcPr>
            <w:tcW w:w="1277" w:type="dxa"/>
            <w:shd w:val="clear" w:color="auto" w:fill="auto"/>
            <w:vAlign w:val="center"/>
          </w:tcPr>
          <w:p w:rsidR="00954C42" w:rsidRPr="006750D7" w:rsidRDefault="00954C42" w:rsidP="00960D32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经</w:t>
            </w:r>
            <w:r w:rsidRPr="006750D7">
              <w:rPr>
                <w:rFonts w:ascii="宋体" w:hAnsi="宋体"/>
                <w:kern w:val="0"/>
                <w:sz w:val="24"/>
              </w:rPr>
              <w:t>费项目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54C42" w:rsidRPr="006750D7" w:rsidRDefault="00954C42" w:rsidP="00960D32"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54C42" w:rsidRPr="006750D7" w:rsidRDefault="00954C42" w:rsidP="00960D32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任务</w:t>
            </w:r>
            <w:r w:rsidRPr="006750D7">
              <w:rPr>
                <w:rFonts w:ascii="宋体" w:hAnsi="宋体"/>
                <w:kern w:val="0"/>
                <w:sz w:val="24"/>
              </w:rPr>
              <w:t>批件号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4C42" w:rsidRPr="006750D7" w:rsidRDefault="00954C42" w:rsidP="00960D32">
            <w:pPr>
              <w:rPr>
                <w:rFonts w:ascii="宋体" w:hAnsi="宋体"/>
                <w:kern w:val="0"/>
                <w:sz w:val="24"/>
              </w:rPr>
            </w:pPr>
          </w:p>
        </w:tc>
      </w:tr>
      <w:tr w:rsidR="00954C42" w:rsidTr="00960D32">
        <w:trPr>
          <w:trHeight w:val="2586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954C42" w:rsidRPr="006750D7" w:rsidRDefault="00954C42" w:rsidP="00960D3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变更事项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954C42" w:rsidRPr="006750D7" w:rsidRDefault="00954C42" w:rsidP="00960D32">
            <w:pPr>
              <w:rPr>
                <w:rFonts w:ascii="宋体" w:hAnsi="宋体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□出访时间（天数不增加）</w:t>
            </w:r>
          </w:p>
          <w:p w:rsidR="00954C42" w:rsidRPr="006750D7" w:rsidRDefault="00954C42" w:rsidP="00960D32">
            <w:pPr>
              <w:rPr>
                <w:rFonts w:ascii="宋体" w:hAnsi="宋体" w:hint="eastAsia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□乘坐凌晨航班导致出访天数增加</w:t>
            </w:r>
          </w:p>
          <w:p w:rsidR="00954C42" w:rsidRPr="006750D7" w:rsidRDefault="00954C42" w:rsidP="00960D32">
            <w:pPr>
              <w:rPr>
                <w:rFonts w:ascii="宋体" w:hAnsi="宋体" w:hint="eastAsia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□转机城市（不出境）</w:t>
            </w:r>
          </w:p>
          <w:p w:rsidR="00954C42" w:rsidRDefault="00954C42" w:rsidP="00960D32">
            <w:pPr>
              <w:rPr>
                <w:rFonts w:ascii="宋体" w:hAnsi="宋体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□行程内容（出访城市不增加）</w:t>
            </w:r>
          </w:p>
          <w:p w:rsidR="00954C42" w:rsidRPr="006750D7" w:rsidRDefault="00954C42" w:rsidP="00960D32">
            <w:pPr>
              <w:rPr>
                <w:rFonts w:ascii="宋体" w:hAnsi="宋体" w:hint="eastAsia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其他</w:t>
            </w:r>
            <w:r>
              <w:rPr>
                <w:rFonts w:ascii="宋体" w:hAnsi="宋体"/>
                <w:kern w:val="0"/>
                <w:sz w:val="24"/>
              </w:rPr>
              <w:t>变更事项</w:t>
            </w:r>
            <w:r>
              <w:rPr>
                <w:rFonts w:ascii="宋体" w:hAnsi="宋体" w:hint="eastAsia"/>
                <w:kern w:val="0"/>
                <w:sz w:val="24"/>
              </w:rPr>
              <w:t>，请注明</w:t>
            </w:r>
            <w:r>
              <w:rPr>
                <w:rFonts w:ascii="宋体" w:hAnsi="宋体"/>
                <w:kern w:val="0"/>
                <w:sz w:val="24"/>
              </w:rPr>
              <w:t>具体事项：</w:t>
            </w:r>
          </w:p>
        </w:tc>
      </w:tr>
      <w:tr w:rsidR="00954C42" w:rsidTr="00960D32">
        <w:trPr>
          <w:trHeight w:val="2963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954C42" w:rsidRPr="006750D7" w:rsidRDefault="00954C42" w:rsidP="00960D3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变更理由</w:t>
            </w:r>
          </w:p>
          <w:p w:rsidR="00954C42" w:rsidRPr="006750D7" w:rsidRDefault="00954C42" w:rsidP="00960D32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（证明</w:t>
            </w:r>
            <w:r w:rsidRPr="006750D7">
              <w:rPr>
                <w:rFonts w:ascii="宋体" w:hAnsi="宋体"/>
                <w:kern w:val="0"/>
                <w:sz w:val="24"/>
              </w:rPr>
              <w:t>材料后附</w:t>
            </w:r>
            <w:r w:rsidRPr="006750D7">
              <w:rPr>
                <w:rFonts w:ascii="宋体" w:hAnsi="宋体" w:hint="eastAsia"/>
                <w:kern w:val="0"/>
                <w:sz w:val="24"/>
              </w:rPr>
              <w:t>）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954C42" w:rsidRPr="006750D7" w:rsidRDefault="00954C42" w:rsidP="00960D32">
            <w:pPr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</w:tc>
      </w:tr>
      <w:tr w:rsidR="00954C42" w:rsidTr="00960D32">
        <w:trPr>
          <w:trHeight w:val="1933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954C42" w:rsidRPr="006750D7" w:rsidRDefault="00954C42" w:rsidP="00960D32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所</w:t>
            </w:r>
            <w:r w:rsidRPr="006750D7">
              <w:rPr>
                <w:rFonts w:ascii="宋体" w:hAnsi="宋体"/>
                <w:kern w:val="0"/>
                <w:sz w:val="24"/>
              </w:rPr>
              <w:t>在单位</w:t>
            </w:r>
            <w:r w:rsidRPr="006750D7">
              <w:rPr>
                <w:rFonts w:ascii="宋体" w:hAnsi="宋体" w:hint="eastAsia"/>
                <w:kern w:val="0"/>
                <w:sz w:val="24"/>
              </w:rPr>
              <w:t>党</w:t>
            </w:r>
            <w:r w:rsidRPr="006750D7">
              <w:rPr>
                <w:rFonts w:ascii="宋体" w:hAnsi="宋体"/>
                <w:kern w:val="0"/>
                <w:sz w:val="24"/>
              </w:rPr>
              <w:t>组织</w:t>
            </w:r>
          </w:p>
          <w:p w:rsidR="00954C42" w:rsidRPr="006750D7" w:rsidRDefault="00954C42" w:rsidP="00960D32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6750D7">
              <w:rPr>
                <w:rFonts w:ascii="宋体" w:hAnsi="宋体"/>
                <w:kern w:val="0"/>
                <w:sz w:val="24"/>
              </w:rPr>
              <w:t>审批</w:t>
            </w:r>
            <w:r w:rsidRPr="006750D7">
              <w:rPr>
                <w:rFonts w:ascii="宋体" w:hAnsi="宋体" w:hint="eastAsia"/>
                <w:kern w:val="0"/>
                <w:sz w:val="24"/>
              </w:rPr>
              <w:t>意见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954C42" w:rsidRDefault="00954C42" w:rsidP="00960D32">
            <w:pPr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  <w:p w:rsidR="00954C42" w:rsidRDefault="00954C42" w:rsidP="00960D32">
            <w:pPr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  <w:p w:rsidR="00954C42" w:rsidRDefault="00954C42" w:rsidP="00960D32">
            <w:pPr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  <w:p w:rsidR="00954C42" w:rsidRDefault="00954C42" w:rsidP="00960D32">
            <w:pPr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  <w:p w:rsidR="00954C42" w:rsidRDefault="00954C42" w:rsidP="00960D32">
            <w:pPr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  <w:p w:rsidR="00954C42" w:rsidRPr="006750D7" w:rsidRDefault="00954C42" w:rsidP="00960D32">
            <w:pPr>
              <w:ind w:firstLineChars="200" w:firstLine="480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审批人（亲笔</w:t>
            </w:r>
            <w:r>
              <w:rPr>
                <w:rFonts w:ascii="宋体" w:hAnsi="宋体"/>
                <w:kern w:val="0"/>
                <w:sz w:val="24"/>
              </w:rPr>
              <w:t>签名</w:t>
            </w:r>
            <w:r>
              <w:rPr>
                <w:rFonts w:ascii="宋体" w:hAnsi="宋体" w:hint="eastAsia"/>
                <w:kern w:val="0"/>
                <w:sz w:val="24"/>
              </w:rPr>
              <w:t>）</w:t>
            </w:r>
            <w:r>
              <w:rPr>
                <w:rFonts w:ascii="宋体" w:hAnsi="宋体"/>
                <w:kern w:val="0"/>
                <w:sz w:val="24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    日期</w:t>
            </w:r>
            <w:r>
              <w:rPr>
                <w:rFonts w:ascii="宋体" w:hAnsi="宋体"/>
                <w:kern w:val="0"/>
                <w:sz w:val="24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</w:rPr>
              <w:t>单位</w:t>
            </w:r>
            <w:r>
              <w:rPr>
                <w:rFonts w:ascii="宋体" w:hAnsi="宋体"/>
                <w:kern w:val="0"/>
                <w:sz w:val="24"/>
              </w:rPr>
              <w:t>公章：</w:t>
            </w:r>
          </w:p>
        </w:tc>
      </w:tr>
      <w:tr w:rsidR="00954C42" w:rsidTr="00960D32">
        <w:trPr>
          <w:trHeight w:val="1961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954C42" w:rsidRPr="006750D7" w:rsidRDefault="00954C42" w:rsidP="00960D3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国</w:t>
            </w:r>
            <w:r w:rsidRPr="006750D7">
              <w:rPr>
                <w:rFonts w:ascii="宋体" w:hAnsi="宋体"/>
                <w:kern w:val="0"/>
                <w:sz w:val="24"/>
              </w:rPr>
              <w:t>际合作与交流处</w:t>
            </w:r>
          </w:p>
          <w:p w:rsidR="00954C42" w:rsidRPr="006750D7" w:rsidRDefault="00954C42" w:rsidP="00960D32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（港澳</w:t>
            </w:r>
            <w:r w:rsidRPr="006750D7">
              <w:rPr>
                <w:rFonts w:ascii="宋体" w:hAnsi="宋体"/>
                <w:kern w:val="0"/>
                <w:sz w:val="24"/>
              </w:rPr>
              <w:t>台事务办公室</w:t>
            </w:r>
            <w:r w:rsidRPr="006750D7">
              <w:rPr>
                <w:rFonts w:ascii="宋体" w:hAnsi="宋体" w:hint="eastAsia"/>
                <w:kern w:val="0"/>
                <w:sz w:val="24"/>
              </w:rPr>
              <w:t>）</w:t>
            </w:r>
          </w:p>
          <w:p w:rsidR="00954C42" w:rsidRPr="006750D7" w:rsidRDefault="00954C42" w:rsidP="00960D32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6750D7">
              <w:rPr>
                <w:rFonts w:ascii="宋体" w:hAnsi="宋体" w:hint="eastAsia"/>
                <w:kern w:val="0"/>
                <w:sz w:val="24"/>
              </w:rPr>
              <w:t>审批</w:t>
            </w:r>
            <w:r w:rsidRPr="006750D7">
              <w:rPr>
                <w:rFonts w:ascii="宋体" w:hAnsi="宋体"/>
                <w:kern w:val="0"/>
                <w:sz w:val="24"/>
              </w:rPr>
              <w:t>意见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954C42" w:rsidRPr="006750D7" w:rsidRDefault="00954C42" w:rsidP="00960D32">
            <w:pPr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54778F" w:rsidRDefault="0054778F"/>
    <w:sectPr w:rsidR="00547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174" w:rsidRDefault="00030174" w:rsidP="00954C42">
      <w:r>
        <w:separator/>
      </w:r>
    </w:p>
  </w:endnote>
  <w:endnote w:type="continuationSeparator" w:id="0">
    <w:p w:rsidR="00030174" w:rsidRDefault="00030174" w:rsidP="0095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174" w:rsidRDefault="00030174" w:rsidP="00954C42">
      <w:r>
        <w:separator/>
      </w:r>
    </w:p>
  </w:footnote>
  <w:footnote w:type="continuationSeparator" w:id="0">
    <w:p w:rsidR="00030174" w:rsidRDefault="00030174" w:rsidP="00954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19B"/>
    <w:rsid w:val="00030174"/>
    <w:rsid w:val="0054778F"/>
    <w:rsid w:val="00954C42"/>
    <w:rsid w:val="00AB4BE9"/>
    <w:rsid w:val="00C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4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4C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4C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4C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4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4C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4C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4C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2019-09-09T09:52:00Z</dcterms:created>
  <dcterms:modified xsi:type="dcterms:W3CDTF">2019-09-09T09:52:00Z</dcterms:modified>
</cp:coreProperties>
</file>